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FB012E" w:rsidR="0060168E" w:rsidP="0060168E" w:rsidRDefault="004B13DF" w14:paraId="5515583F" w14:textId="26BB6FEF">
      <w:pPr>
        <w:jc w:val="center"/>
        <w:rPr>
          <w:sz w:val="40"/>
          <w:szCs w:val="40"/>
        </w:rPr>
      </w:pPr>
      <w:r>
        <w:rPr>
          <w:sz w:val="40"/>
          <w:szCs w:val="40"/>
        </w:rPr>
        <w:t>20…-20… EĞİTİM-ÖĞRETİM YILI</w:t>
      </w:r>
    </w:p>
    <w:p w:rsidRPr="00FB012E" w:rsidR="0060168E" w:rsidP="001D19E8" w:rsidRDefault="004B13DF" w14:paraId="2EE75C5A" w14:textId="50022D5F">
      <w:pPr>
        <w:jc w:val="center"/>
        <w:rPr>
          <w:sz w:val="40"/>
          <w:szCs w:val="40"/>
        </w:rPr>
      </w:pPr>
      <w:r>
        <w:rPr>
          <w:sz w:val="40"/>
          <w:szCs w:val="40"/>
        </w:rPr>
        <w:t>GÜZ / BAHAR DÖNEMİ</w:t>
      </w:r>
    </w:p>
    <w:tbl>
      <w:tblPr>
        <w:tblW w:w="93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102"/>
        <w:gridCol w:w="6208"/>
      </w:tblGrid>
      <w:tr w:rsidRPr="005B0008" w:rsidR="00FB012E" w:rsidTr="005B0008" w14:paraId="0C13FEA8" w14:textId="77777777">
        <w:trPr>
          <w:trHeight w:val="592"/>
        </w:trPr>
        <w:tc>
          <w:tcPr>
            <w:tcW w:w="3102" w:type="dxa"/>
            <w:vAlign w:val="center"/>
          </w:tcPr>
          <w:p w:rsidRPr="005B0008" w:rsidR="00FB012E" w:rsidP="007A57A3" w:rsidRDefault="00FB012E" w14:paraId="7CCEBF02" w14:textId="77777777">
            <w:pPr>
              <w:rPr>
                <w:sz w:val="28"/>
                <w:szCs w:val="28"/>
              </w:rPr>
            </w:pPr>
            <w:r w:rsidRPr="005B0008">
              <w:rPr>
                <w:sz w:val="28"/>
                <w:szCs w:val="28"/>
              </w:rPr>
              <w:t>OKUL</w:t>
            </w:r>
            <w:r w:rsidRPr="005B0008" w:rsidR="007A57A3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6208" w:type="dxa"/>
          </w:tcPr>
          <w:p w:rsidRPr="00FB012E" w:rsidR="00FB012E" w:rsidP="005B0008" w:rsidRDefault="00FB012E" w14:paraId="2282B986" w14:textId="77777777">
            <w:pPr>
              <w:jc w:val="center"/>
            </w:pPr>
          </w:p>
        </w:tc>
      </w:tr>
      <w:tr w:rsidRPr="005B0008" w:rsidR="00FB012E" w:rsidTr="005B0008" w14:paraId="7A46B182" w14:textId="77777777">
        <w:trPr>
          <w:trHeight w:val="517"/>
        </w:trPr>
        <w:tc>
          <w:tcPr>
            <w:tcW w:w="3102" w:type="dxa"/>
            <w:vAlign w:val="center"/>
          </w:tcPr>
          <w:p w:rsidRPr="005B0008" w:rsidR="00FB012E" w:rsidP="007A57A3" w:rsidRDefault="00FB012E" w14:paraId="761D369D" w14:textId="77777777">
            <w:pPr>
              <w:rPr>
                <w:sz w:val="28"/>
                <w:szCs w:val="28"/>
              </w:rPr>
            </w:pPr>
            <w:r w:rsidRPr="005B0008">
              <w:rPr>
                <w:sz w:val="28"/>
                <w:szCs w:val="28"/>
              </w:rPr>
              <w:t>BÖLÜM</w:t>
            </w:r>
            <w:r w:rsidRPr="005B0008" w:rsidR="007A57A3">
              <w:rPr>
                <w:sz w:val="28"/>
                <w:szCs w:val="28"/>
              </w:rPr>
              <w:t xml:space="preserve">    </w:t>
            </w:r>
            <w:r w:rsidRPr="005B0008" w:rsidR="007A57A3">
              <w:rPr>
                <w:sz w:val="22"/>
                <w:szCs w:val="22"/>
              </w:rPr>
              <w:t>(N.Ö. veya İ.Ö.)</w:t>
            </w:r>
          </w:p>
        </w:tc>
        <w:tc>
          <w:tcPr>
            <w:tcW w:w="6208" w:type="dxa"/>
          </w:tcPr>
          <w:p w:rsidRPr="00FB012E" w:rsidR="00FB012E" w:rsidP="005B0008" w:rsidRDefault="00FB012E" w14:paraId="59C51F18" w14:textId="77777777">
            <w:pPr>
              <w:jc w:val="center"/>
            </w:pPr>
          </w:p>
        </w:tc>
      </w:tr>
      <w:tr w:rsidRPr="005B0008" w:rsidR="00FB012E" w:rsidTr="005B0008" w14:paraId="1E2A9472" w14:textId="77777777">
        <w:trPr>
          <w:trHeight w:val="525"/>
        </w:trPr>
        <w:tc>
          <w:tcPr>
            <w:tcW w:w="3102" w:type="dxa"/>
            <w:vAlign w:val="center"/>
          </w:tcPr>
          <w:p w:rsidRPr="005B0008" w:rsidR="00FB012E" w:rsidP="007A57A3" w:rsidRDefault="00FB012E" w14:paraId="0514C79C" w14:textId="77777777">
            <w:pPr>
              <w:rPr>
                <w:sz w:val="28"/>
                <w:szCs w:val="28"/>
              </w:rPr>
            </w:pPr>
            <w:r w:rsidRPr="005B0008">
              <w:rPr>
                <w:sz w:val="28"/>
                <w:szCs w:val="28"/>
              </w:rPr>
              <w:t>DERS</w:t>
            </w:r>
          </w:p>
        </w:tc>
        <w:tc>
          <w:tcPr>
            <w:tcW w:w="6208" w:type="dxa"/>
          </w:tcPr>
          <w:p w:rsidRPr="00FB012E" w:rsidR="00FB012E" w:rsidP="005B0008" w:rsidRDefault="00FB012E" w14:paraId="093A570F" w14:textId="77777777">
            <w:pPr>
              <w:jc w:val="center"/>
            </w:pPr>
          </w:p>
        </w:tc>
      </w:tr>
    </w:tbl>
    <w:p w:rsidRPr="005B0008" w:rsidR="005B0008" w:rsidP="005B0008" w:rsidRDefault="005B0008" w14:paraId="628DA384" w14:textId="77777777">
      <w:pPr>
        <w:rPr>
          <w:vanish/>
        </w:rPr>
      </w:pPr>
    </w:p>
    <w:tbl>
      <w:tblPr>
        <w:tblpPr w:leftFromText="141" w:rightFromText="141" w:vertAnchor="text" w:horzAnchor="margin" w:tblpY="82"/>
        <w:tblW w:w="84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3056"/>
        <w:gridCol w:w="900"/>
        <w:gridCol w:w="720"/>
        <w:gridCol w:w="720"/>
        <w:gridCol w:w="720"/>
        <w:gridCol w:w="742"/>
      </w:tblGrid>
      <w:tr w:rsidRPr="005B0008" w:rsidR="004B13DF" w:rsidTr="004B13DF" w14:paraId="52712D34" w14:textId="77777777">
        <w:trPr>
          <w:trHeight w:val="385"/>
        </w:trPr>
        <w:tc>
          <w:tcPr>
            <w:tcW w:w="1552" w:type="dxa"/>
          </w:tcPr>
          <w:p w:rsidRPr="005B0008" w:rsidR="004B13DF" w:rsidP="005B0008" w:rsidRDefault="004B13DF" w14:paraId="6EC6F171" w14:textId="77777777">
            <w:pPr>
              <w:jc w:val="center"/>
              <w:rPr>
                <w:b/>
                <w:sz w:val="18"/>
                <w:szCs w:val="18"/>
              </w:rPr>
            </w:pPr>
            <w:r w:rsidRPr="005B0008">
              <w:rPr>
                <w:b/>
                <w:sz w:val="18"/>
                <w:szCs w:val="18"/>
              </w:rPr>
              <w:t>ÖĞRENCİ</w:t>
            </w:r>
          </w:p>
          <w:p w:rsidRPr="005B0008" w:rsidR="004B13DF" w:rsidP="005B0008" w:rsidRDefault="004B13DF" w14:paraId="61296ADE" w14:textId="77777777">
            <w:pPr>
              <w:jc w:val="center"/>
              <w:rPr>
                <w:b/>
                <w:sz w:val="18"/>
                <w:szCs w:val="18"/>
              </w:rPr>
            </w:pPr>
            <w:r w:rsidRPr="005B0008">
              <w:rPr>
                <w:b/>
                <w:sz w:val="18"/>
                <w:szCs w:val="18"/>
              </w:rPr>
              <w:t>NUMARASI</w:t>
            </w:r>
          </w:p>
        </w:tc>
        <w:tc>
          <w:tcPr>
            <w:tcW w:w="3056" w:type="dxa"/>
            <w:vAlign w:val="center"/>
          </w:tcPr>
          <w:p w:rsidRPr="005B0008" w:rsidR="004B13DF" w:rsidP="005B0008" w:rsidRDefault="004B13DF" w14:paraId="0CF5B95E" w14:textId="77777777">
            <w:pPr>
              <w:jc w:val="center"/>
              <w:rPr>
                <w:b/>
                <w:sz w:val="18"/>
                <w:szCs w:val="18"/>
              </w:rPr>
            </w:pPr>
            <w:r w:rsidRPr="005B0008">
              <w:rPr>
                <w:b/>
                <w:sz w:val="18"/>
                <w:szCs w:val="18"/>
              </w:rPr>
              <w:t>AD SOYAD</w:t>
            </w:r>
          </w:p>
        </w:tc>
        <w:tc>
          <w:tcPr>
            <w:tcW w:w="900" w:type="dxa"/>
            <w:vAlign w:val="center"/>
          </w:tcPr>
          <w:p w:rsidRPr="005B0008" w:rsidR="004B13DF" w:rsidP="005B0008" w:rsidRDefault="004B13DF" w14:paraId="49D50225" w14:textId="7B40090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ARA SINAV</w:t>
            </w:r>
          </w:p>
        </w:tc>
        <w:tc>
          <w:tcPr>
            <w:tcW w:w="720" w:type="dxa"/>
            <w:vAlign w:val="center"/>
          </w:tcPr>
          <w:p w:rsidRPr="005B0008" w:rsidR="004B13DF" w:rsidP="005B0008" w:rsidRDefault="004B13DF" w14:paraId="665A095C" w14:textId="694B5E4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FİNAL (YARIYIL SONU)</w:t>
            </w:r>
          </w:p>
        </w:tc>
        <w:tc>
          <w:tcPr>
            <w:tcW w:w="720" w:type="dxa"/>
            <w:vAlign w:val="center"/>
          </w:tcPr>
          <w:p w:rsidRPr="005B0008" w:rsidR="004B13DF" w:rsidP="005B0008" w:rsidRDefault="004B13DF" w14:paraId="2725EE42" w14:textId="7AC4500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BÜTÜNLEME</w:t>
            </w:r>
          </w:p>
        </w:tc>
        <w:tc>
          <w:tcPr>
            <w:tcW w:w="720" w:type="dxa"/>
            <w:vAlign w:val="center"/>
          </w:tcPr>
          <w:p w:rsidRPr="005B0008" w:rsidR="004B13DF" w:rsidP="005B0008" w:rsidRDefault="004B13DF" w14:paraId="753219AA" w14:textId="77777777">
            <w:pPr>
              <w:jc w:val="center"/>
              <w:rPr>
                <w:b/>
                <w:sz w:val="16"/>
                <w:szCs w:val="16"/>
              </w:rPr>
            </w:pPr>
            <w:r w:rsidRPr="005B0008">
              <w:rPr>
                <w:b/>
                <w:sz w:val="16"/>
                <w:szCs w:val="16"/>
              </w:rPr>
              <w:t>PUAN</w:t>
            </w:r>
          </w:p>
        </w:tc>
        <w:tc>
          <w:tcPr>
            <w:tcW w:w="742" w:type="dxa"/>
            <w:vAlign w:val="center"/>
          </w:tcPr>
          <w:p w:rsidRPr="005B0008" w:rsidR="004B13DF" w:rsidP="005B0008" w:rsidRDefault="004B13DF" w14:paraId="1E0F77BC" w14:textId="77777777">
            <w:pPr>
              <w:jc w:val="center"/>
              <w:rPr>
                <w:b/>
                <w:sz w:val="16"/>
                <w:szCs w:val="16"/>
              </w:rPr>
            </w:pPr>
            <w:r w:rsidRPr="005B0008">
              <w:rPr>
                <w:b/>
                <w:sz w:val="16"/>
                <w:szCs w:val="16"/>
              </w:rPr>
              <w:t>HARFİ NOT</w:t>
            </w:r>
          </w:p>
        </w:tc>
      </w:tr>
      <w:tr w:rsidRPr="005B0008" w:rsidR="004B13DF" w:rsidTr="004B13DF" w14:paraId="5D76744E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5AE00FC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60CA8170" w14:textId="77777777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53D4835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A93714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56E2B95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3E8AA4B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67DE7D36" w14:textId="77777777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Pr="005B0008" w:rsidR="004B13DF" w:rsidTr="004B13DF" w14:paraId="7A078A77" w14:textId="77777777">
        <w:trPr>
          <w:trHeight w:val="443"/>
        </w:trPr>
        <w:tc>
          <w:tcPr>
            <w:tcW w:w="1552" w:type="dxa"/>
          </w:tcPr>
          <w:p w:rsidRPr="005B0008" w:rsidR="004B13DF" w:rsidP="005B0008" w:rsidRDefault="004B13DF" w14:paraId="2458BF8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7BB9A80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1C6F7DD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0B4A9E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7DE74CD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D7C0EA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0B4BE7C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0CEBFD71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0E57FAE2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6040691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220DACD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7C45FC7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3F467D6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7240431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265B056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54A957E6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54669F8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0003093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0F8435A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050364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703E652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4BC826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6EE4A56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7A414A97" w14:textId="77777777">
        <w:trPr>
          <w:trHeight w:val="443"/>
        </w:trPr>
        <w:tc>
          <w:tcPr>
            <w:tcW w:w="1552" w:type="dxa"/>
          </w:tcPr>
          <w:p w:rsidRPr="005B0008" w:rsidR="004B13DF" w:rsidP="005B0008" w:rsidRDefault="004B13DF" w14:paraId="7F9DEE7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68D32CB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08684E44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7A35245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3F97EC4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250E12C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33DB2C5A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31EBB912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35D77127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251CA70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5740AAC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6C3845C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5D8D741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AC69FD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20EFFDE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6FBA909D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3B27A595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7B0807E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7E23899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424D7C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5477F52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9054BB7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7B365DD4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2495FF53" w14:textId="77777777">
        <w:trPr>
          <w:trHeight w:val="443"/>
        </w:trPr>
        <w:tc>
          <w:tcPr>
            <w:tcW w:w="1552" w:type="dxa"/>
          </w:tcPr>
          <w:p w:rsidRPr="005B0008" w:rsidR="004B13DF" w:rsidP="005B0008" w:rsidRDefault="004B13DF" w14:paraId="634AC7F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46E5AB4A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73E912F1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648438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5D526AC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3DD82A7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28E2EC75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57C2B8D3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2970DD2F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69E2193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21EEDF6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5D0E7935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0F4CBEE6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0E442C77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686A7977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74401B3E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6439546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06673CB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4191481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79ED76C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5F198D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0822C87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5CF31381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750002CF" w14:textId="77777777">
        <w:trPr>
          <w:trHeight w:val="443"/>
        </w:trPr>
        <w:tc>
          <w:tcPr>
            <w:tcW w:w="1552" w:type="dxa"/>
          </w:tcPr>
          <w:p w:rsidRPr="005B0008" w:rsidR="004B13DF" w:rsidP="005B0008" w:rsidRDefault="004B13DF" w14:paraId="5A62227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01D2171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73CD771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6E87AAB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65AD6A8C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8DD7A10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73A0A5A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55E2F4B1" w14:textId="77777777">
        <w:trPr>
          <w:trHeight w:val="428"/>
        </w:trPr>
        <w:tc>
          <w:tcPr>
            <w:tcW w:w="1552" w:type="dxa"/>
          </w:tcPr>
          <w:p w:rsidRPr="005B0008" w:rsidR="004B13DF" w:rsidP="005B0008" w:rsidRDefault="004B13DF" w14:paraId="1C78A4E1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5B5A11F2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296F525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52D825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0DEF1DDA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2958F58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54D04B3B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3DC436C7" w14:textId="77777777">
        <w:trPr>
          <w:trHeight w:val="428"/>
        </w:trPr>
        <w:tc>
          <w:tcPr>
            <w:tcW w:w="1552" w:type="dxa"/>
            <w:tcBorders>
              <w:top w:val="nil"/>
            </w:tcBorders>
          </w:tcPr>
          <w:p w:rsidRPr="005B0008" w:rsidR="004B13DF" w:rsidP="005B0008" w:rsidRDefault="004B13DF" w14:paraId="7ED2177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5CDB4962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639B18EE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4E0D394A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6C5BA831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350579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0C3DE699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  <w:tr w:rsidRPr="005B0008" w:rsidR="004B13DF" w:rsidTr="004B13DF" w14:paraId="37331F06" w14:textId="77777777">
        <w:trPr>
          <w:trHeight w:val="443"/>
        </w:trPr>
        <w:tc>
          <w:tcPr>
            <w:tcW w:w="1552" w:type="dxa"/>
          </w:tcPr>
          <w:p w:rsidRPr="005B0008" w:rsidR="004B13DF" w:rsidP="005B0008" w:rsidRDefault="004B13DF" w14:paraId="2B7636CD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056" w:type="dxa"/>
          </w:tcPr>
          <w:p w:rsidRPr="005B0008" w:rsidR="004B13DF" w:rsidP="005B0008" w:rsidRDefault="004B13DF" w14:paraId="71212D63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900" w:type="dxa"/>
          </w:tcPr>
          <w:p w:rsidRPr="005B0008" w:rsidR="004B13DF" w:rsidP="005B0008" w:rsidRDefault="004B13DF" w14:paraId="20D723C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0AE45521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74A28AA8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20" w:type="dxa"/>
          </w:tcPr>
          <w:p w:rsidRPr="005B0008" w:rsidR="004B13DF" w:rsidP="005B0008" w:rsidRDefault="004B13DF" w14:paraId="1AAE4DAA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2" w:type="dxa"/>
          </w:tcPr>
          <w:p w:rsidRPr="005B0008" w:rsidR="004B13DF" w:rsidP="005B0008" w:rsidRDefault="004B13DF" w14:paraId="2BE62556" w14:textId="77777777">
            <w:pPr>
              <w:jc w:val="both"/>
              <w:rPr>
                <w:b/>
                <w:sz w:val="40"/>
                <w:szCs w:val="40"/>
              </w:rPr>
            </w:pPr>
          </w:p>
        </w:tc>
      </w:tr>
    </w:tbl>
    <w:p w:rsidR="006C72F9" w:rsidP="006C72F9" w:rsidRDefault="006C72F9" w14:paraId="3F39E74C" w14:textId="77777777">
      <w:pPr>
        <w:rPr>
          <w:b/>
          <w:sz w:val="40"/>
          <w:szCs w:val="40"/>
        </w:rPr>
      </w:pPr>
    </w:p>
    <w:p w:rsidR="00191D0B" w:rsidP="0060168E" w:rsidRDefault="004B13DF" w14:paraId="46919141" w14:textId="731E2BFC">
      <w:pPr>
        <w:jc w:val="both"/>
        <w:rPr>
          <w:sz w:val="28"/>
          <w:szCs w:val="28"/>
        </w:rPr>
      </w:pPr>
      <w:r>
        <w:rPr>
          <w:b/>
        </w:rPr>
        <w:t>NOT: Notlar, Giresun Üniversitesi Önlisans ve Lisans Eğitim-Öğretim ve Sınav Yönetmeliği'ne göre ara sınav, yarıyıl sonu (final) ve bütünleme sınavı notları olarak düzenlenir. Düzeltilen not, düzeltme gerekçesiyle birlikte bildirilir.</w:t>
      </w:r>
    </w:p>
    <w:p w:rsidR="00191D0B" w:rsidP="0060168E" w:rsidRDefault="00191D0B" w14:paraId="597E47AC" w14:textId="77777777">
      <w:pPr>
        <w:jc w:val="both"/>
        <w:rPr>
          <w:sz w:val="28"/>
          <w:szCs w:val="28"/>
        </w:rPr>
      </w:pPr>
    </w:p>
    <w:p w:rsidR="00191D0B" w:rsidP="0060168E" w:rsidRDefault="00191D0B" w14:paraId="5C908240" w14:textId="77777777">
      <w:pPr>
        <w:jc w:val="both"/>
        <w:rPr>
          <w:sz w:val="28"/>
          <w:szCs w:val="28"/>
        </w:rPr>
      </w:pPr>
    </w:p>
    <w:p w:rsidR="00191D0B" w:rsidP="0060168E" w:rsidRDefault="00191D0B" w14:paraId="2EE1B940" w14:textId="77777777">
      <w:pPr>
        <w:jc w:val="both"/>
        <w:rPr>
          <w:sz w:val="28"/>
          <w:szCs w:val="28"/>
        </w:rPr>
      </w:pPr>
    </w:p>
    <w:p w:rsidRPr="00FB012E" w:rsidR="00FB012E" w:rsidP="0060168E" w:rsidRDefault="00FB012E" w14:paraId="248CAA96" w14:textId="77777777">
      <w:pPr>
        <w:jc w:val="both"/>
        <w:rPr>
          <w:sz w:val="28"/>
          <w:szCs w:val="28"/>
          <w:u w:val="single"/>
        </w:rPr>
      </w:pPr>
      <w:r w:rsidRPr="00FB012E">
        <w:rPr>
          <w:sz w:val="28"/>
          <w:szCs w:val="28"/>
          <w:u w:val="single"/>
        </w:rPr>
        <w:t>Öğretim Üyesinin</w:t>
      </w:r>
    </w:p>
    <w:p w:rsidR="00FB012E" w:rsidP="0060168E" w:rsidRDefault="00FB012E" w14:paraId="43790A45" w14:textId="77777777">
      <w:pPr>
        <w:jc w:val="both"/>
        <w:rPr>
          <w:sz w:val="28"/>
          <w:szCs w:val="28"/>
        </w:rPr>
      </w:pPr>
      <w:r>
        <w:rPr>
          <w:sz w:val="28"/>
          <w:szCs w:val="28"/>
        </w:rPr>
        <w:t>Adı, Soyadı, Tarih</w:t>
      </w:r>
    </w:p>
    <w:p w:rsidR="00FB012E" w:rsidP="0060168E" w:rsidRDefault="00FB012E" w14:paraId="158BC160" w14:textId="77777777">
      <w:pPr>
        <w:jc w:val="both"/>
        <w:rPr>
          <w:sz w:val="28"/>
          <w:szCs w:val="28"/>
        </w:rPr>
      </w:pPr>
      <w:r>
        <w:rPr>
          <w:sz w:val="28"/>
          <w:szCs w:val="28"/>
        </w:rPr>
        <w:t>İmza</w:t>
      </w:r>
    </w:p>
    <w:sectPr w:rsidR="00FB012E">
      <w:headerReference w:type="default" r:id="R1b0584eed74f470c"/>
      <w:headerReference w:type="first" r:id="R1b0584eed74f470c"/>
      <w:headerReference w:type="even" r:id="R1b0584eed74f470c"/>
      <w:footerReference w:type="default" r:id="R7ce4c2fb45174617"/>
      <w:footerReference w:type="first" r:id="R7ce4c2fb45174617"/>
      <w:footerReference w:type="even" r:id="R7ce4c2fb45174617"/>
      <w:pgSz w:w="11906" w:h="16838"/>
      <w:pgMar w:top="1417" w:right="850" w:bottom="1417" w:left="85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5200B" w14:textId="77777777" w:rsidR="009A2712" w:rsidRDefault="009A2712" w:rsidP="004B13DF">
      <w:r>
        <w:separator/>
      </w:r>
    </w:p>
  </w:endnote>
  <w:endnote w:type="continuationSeparator" w:id="0">
    <w:p w14:paraId="35B49D9F" w14:textId="77777777" w:rsidR="009A2712" w:rsidRDefault="009A2712" w:rsidP="004B1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KYS-FR.397, R00, 09.10.2026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df6ef58666647b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kvys.giresun.edu.tr/dg/1137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8351fefa3de455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C8BCE" w14:textId="77777777" w:rsidR="009A2712" w:rsidRDefault="009A2712" w:rsidP="004B13DF">
      <w:r>
        <w:separator/>
      </w:r>
    </w:p>
  </w:footnote>
  <w:footnote w:type="continuationSeparator" w:id="0">
    <w:p w14:paraId="1053DFDC" w14:textId="77777777" w:rsidR="009A2712" w:rsidRDefault="009A2712" w:rsidP="004B13DF">
      <w:r>
        <w:continuationSeparator/>
      </w:r>
    </w:p>
  </w:footnote>
</w:footnotes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81255973bb04c8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Maddi Hata Not Düzeltme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KYS-FR.397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09.10.2026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0168E"/>
    <w:rsid w:val="00156205"/>
    <w:rsid w:val="00191D0B"/>
    <w:rsid w:val="001D19E8"/>
    <w:rsid w:val="00360C50"/>
    <w:rsid w:val="004B13DF"/>
    <w:rsid w:val="004E4478"/>
    <w:rsid w:val="005655B2"/>
    <w:rsid w:val="005B0008"/>
    <w:rsid w:val="0060168E"/>
    <w:rsid w:val="00691E87"/>
    <w:rsid w:val="006C72F9"/>
    <w:rsid w:val="00742D4F"/>
    <w:rsid w:val="00753750"/>
    <w:rsid w:val="007A57A3"/>
    <w:rsid w:val="007A7581"/>
    <w:rsid w:val="00833A08"/>
    <w:rsid w:val="008A6685"/>
    <w:rsid w:val="00993BCA"/>
    <w:rsid w:val="009A2712"/>
    <w:rsid w:val="009B0510"/>
    <w:rsid w:val="00AA3F0E"/>
    <w:rsid w:val="00AB07BC"/>
    <w:rsid w:val="00AC776A"/>
    <w:rsid w:val="00C00C12"/>
    <w:rsid w:val="00CD3B22"/>
    <w:rsid w:val="00D250DB"/>
    <w:rsid w:val="00DD72EF"/>
    <w:rsid w:val="00E3479A"/>
    <w:rsid w:val="00E774C9"/>
    <w:rsid w:val="00EF2D52"/>
    <w:rsid w:val="00F33461"/>
    <w:rsid w:val="00F36987"/>
    <w:rsid w:val="00F82F7B"/>
    <w:rsid w:val="00FB012E"/>
    <w:rsid w:val="00FE5C8A"/>
    <w:rsid w:val="00FF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A82C0"/>
  <w15:chartTrackingRefBased/>
  <w15:docId w15:val="{91B351F2-3EA6-447C-B50B-D28AACD70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01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FB012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4B13D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B13DF"/>
    <w:rPr>
      <w:sz w:val="24"/>
      <w:szCs w:val="24"/>
    </w:rPr>
  </w:style>
  <w:style w:type="paragraph" w:styleId="AltBilgi">
    <w:name w:val="footer"/>
    <w:basedOn w:val="Normal"/>
    <w:link w:val="AltBilgiChar"/>
    <w:rsid w:val="004B13D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4B13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4.xml" Id="R1b0584eed74f470c" /><Relationship Type="http://schemas.openxmlformats.org/officeDocument/2006/relationships/footer" Target="/word/footer4.xml" Id="R7ce4c2fb45174617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38351fefa3de4551" /><Relationship Type="http://schemas.openxmlformats.org/officeDocument/2006/relationships/hyperlink" Target="https://kvys.giresun.edu.tr/dg/1137" TargetMode="External" Id="Rfdf6ef58666647b2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f81255973bb04c82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 XP Sp3</dc:creator>
  <cp:keywords/>
  <cp:lastModifiedBy>serdal karapinar</cp:lastModifiedBy>
  <cp:revision>2</cp:revision>
  <cp:lastPrinted>2020-01-21T06:37:00Z</cp:lastPrinted>
  <dcterms:created xsi:type="dcterms:W3CDTF">2026-10-09T08:57:00Z</dcterms:created>
  <dcterms:modified xsi:type="dcterms:W3CDTF">2026-10-09T08:57:00Z</dcterms:modified>
</cp:coreProperties>
</file>